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93A6" w14:textId="77777777" w:rsidR="00584040" w:rsidRDefault="00584040" w:rsidP="00584040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047C3AD" wp14:editId="5C2A63B1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2D22" w14:textId="77777777" w:rsidR="00584040" w:rsidRDefault="00584040" w:rsidP="00584040">
      <w:pPr>
        <w:rPr>
          <w:b/>
        </w:rPr>
      </w:pPr>
    </w:p>
    <w:p w14:paraId="01A4456D" w14:textId="77777777" w:rsidR="00584040" w:rsidRPr="00E81C6C" w:rsidRDefault="00584040" w:rsidP="00584040">
      <w:pPr>
        <w:rPr>
          <w:b/>
        </w:rPr>
      </w:pPr>
      <w:r>
        <w:rPr>
          <w:b/>
        </w:rPr>
        <w:t>Board Meeting December 17, 2019</w:t>
      </w:r>
    </w:p>
    <w:p w14:paraId="1608126F" w14:textId="2867128D" w:rsidR="00584040" w:rsidRDefault="00785900" w:rsidP="00584040">
      <w:r>
        <w:t>1833</w:t>
      </w:r>
      <w:r w:rsidR="00584040">
        <w:t>: Meeting called to order Moffatt</w:t>
      </w:r>
      <w:r w:rsidR="00584040">
        <w:tab/>
      </w:r>
    </w:p>
    <w:p w14:paraId="4EB7E9C4" w14:textId="79A68099" w:rsidR="00584040" w:rsidRDefault="00785900" w:rsidP="00584040">
      <w:r>
        <w:t>1834</w:t>
      </w:r>
      <w:r w:rsidR="00584040">
        <w:t xml:space="preserve">: Moffatt makes a motion to accept </w:t>
      </w:r>
      <w:r>
        <w:t>November</w:t>
      </w:r>
      <w:r w:rsidR="00584040">
        <w:t xml:space="preserve"> Min</w:t>
      </w:r>
    </w:p>
    <w:p w14:paraId="008FE773" w14:textId="3BF09234" w:rsidR="00584040" w:rsidRPr="0005190D" w:rsidRDefault="008C12B0" w:rsidP="0005190D">
      <w:pPr>
        <w:rPr>
          <w:b/>
        </w:rPr>
      </w:pPr>
      <w:r>
        <w:rPr>
          <w:b/>
        </w:rPr>
        <w:t>TRUSLER</w:t>
      </w:r>
      <w:r w:rsidR="00584040">
        <w:rPr>
          <w:b/>
        </w:rPr>
        <w:t>/</w:t>
      </w:r>
      <w:r w:rsidR="00584040" w:rsidRPr="00841C00">
        <w:rPr>
          <w:b/>
        </w:rPr>
        <w:t xml:space="preserve">MACDONALD </w:t>
      </w:r>
      <w:r w:rsidR="00584040">
        <w:rPr>
          <w:b/>
        </w:rPr>
        <w:t>–</w:t>
      </w:r>
      <w:r w:rsidR="00584040" w:rsidRPr="00841C00">
        <w:rPr>
          <w:b/>
        </w:rPr>
        <w:t xml:space="preserve"> CARRIED</w:t>
      </w:r>
    </w:p>
    <w:p w14:paraId="2BAEDD7A" w14:textId="77777777" w:rsidR="00584040" w:rsidRDefault="00584040" w:rsidP="00584040">
      <w:pPr>
        <w:rPr>
          <w:b/>
        </w:rPr>
      </w:pPr>
      <w:r w:rsidRPr="009A3F82">
        <w:rPr>
          <w:b/>
        </w:rPr>
        <w:t>President</w:t>
      </w:r>
      <w:r>
        <w:rPr>
          <w:b/>
        </w:rPr>
        <w:t xml:space="preserve"> – Paul Moffatt</w:t>
      </w:r>
    </w:p>
    <w:p w14:paraId="5A92BBB5" w14:textId="6F165F24" w:rsidR="00584040" w:rsidRDefault="00584040" w:rsidP="007F15E1">
      <w:pPr>
        <w:pStyle w:val="ListParagraph"/>
        <w:numPr>
          <w:ilvl w:val="0"/>
          <w:numId w:val="4"/>
        </w:numPr>
      </w:pPr>
      <w:r>
        <w:t xml:space="preserve"> </w:t>
      </w:r>
      <w:r w:rsidR="007F15E1">
        <w:t xml:space="preserve">Team revisits – all good </w:t>
      </w:r>
    </w:p>
    <w:p w14:paraId="4A37FBC6" w14:textId="77777777" w:rsidR="00584040" w:rsidRDefault="00584040" w:rsidP="00584040">
      <w:pPr>
        <w:rPr>
          <w:b/>
        </w:rPr>
      </w:pPr>
      <w:r w:rsidRPr="009A3F82">
        <w:rPr>
          <w:b/>
        </w:rPr>
        <w:t>Vp1</w:t>
      </w:r>
      <w:r>
        <w:rPr>
          <w:b/>
        </w:rPr>
        <w:t xml:space="preserve"> – Marc Colameco</w:t>
      </w:r>
    </w:p>
    <w:p w14:paraId="7709BCAF" w14:textId="77777777" w:rsidR="007F15E1" w:rsidRDefault="007F15E1" w:rsidP="00584040">
      <w:pPr>
        <w:pStyle w:val="ListParagraph"/>
        <w:numPr>
          <w:ilvl w:val="0"/>
          <w:numId w:val="4"/>
        </w:numPr>
      </w:pPr>
      <w:r>
        <w:t>Reminder… fair ice not equal</w:t>
      </w:r>
    </w:p>
    <w:p w14:paraId="374E38A7" w14:textId="77777777" w:rsidR="007F15E1" w:rsidRDefault="007F15E1" w:rsidP="00584040">
      <w:pPr>
        <w:pStyle w:val="ListParagraph"/>
        <w:numPr>
          <w:ilvl w:val="0"/>
          <w:numId w:val="4"/>
        </w:numPr>
      </w:pPr>
      <w:r>
        <w:t>Minor atom year end tourney – we got it – April 3</w:t>
      </w:r>
      <w:r w:rsidRPr="007F15E1">
        <w:rPr>
          <w:vertAlign w:val="superscript"/>
        </w:rPr>
        <w:t>rd</w:t>
      </w:r>
      <w:r>
        <w:t xml:space="preserve"> </w:t>
      </w:r>
    </w:p>
    <w:p w14:paraId="60C2BFC8" w14:textId="14E616E6" w:rsidR="00584040" w:rsidRDefault="001C605B" w:rsidP="007F15E1">
      <w:pPr>
        <w:pStyle w:val="ListParagraph"/>
        <w:numPr>
          <w:ilvl w:val="1"/>
          <w:numId w:val="4"/>
        </w:numPr>
      </w:pPr>
      <w:r>
        <w:t xml:space="preserve">Alliance runs the tourney </w:t>
      </w:r>
      <w:r w:rsidR="00584040">
        <w:t xml:space="preserve"> </w:t>
      </w:r>
    </w:p>
    <w:p w14:paraId="5A093E3C" w14:textId="59FA7C80" w:rsidR="001C605B" w:rsidRDefault="001C605B" w:rsidP="001C605B">
      <w:pPr>
        <w:pStyle w:val="ListParagraph"/>
        <w:numPr>
          <w:ilvl w:val="0"/>
          <w:numId w:val="4"/>
        </w:numPr>
      </w:pPr>
      <w:r>
        <w:t xml:space="preserve">Managers – reread steps involved in canceling games </w:t>
      </w:r>
    </w:p>
    <w:p w14:paraId="2A44483B" w14:textId="77777777" w:rsidR="00584040" w:rsidRDefault="00584040" w:rsidP="00584040">
      <w:r w:rsidRPr="00A9611F">
        <w:rPr>
          <w:b/>
        </w:rPr>
        <w:t>Vp2 – Joe Najim</w:t>
      </w:r>
      <w:r>
        <w:t xml:space="preserve"> </w:t>
      </w:r>
    </w:p>
    <w:p w14:paraId="1893BA7B" w14:textId="7987329B" w:rsidR="00584040" w:rsidRDefault="001C605B" w:rsidP="00584040">
      <w:pPr>
        <w:pStyle w:val="ListParagraph"/>
        <w:numPr>
          <w:ilvl w:val="0"/>
          <w:numId w:val="1"/>
        </w:numPr>
      </w:pPr>
      <w:r>
        <w:t>N/A</w:t>
      </w:r>
    </w:p>
    <w:p w14:paraId="7665B940" w14:textId="77777777" w:rsidR="00584040" w:rsidRDefault="00584040" w:rsidP="00584040">
      <w:pPr>
        <w:rPr>
          <w:b/>
        </w:rPr>
      </w:pPr>
      <w:r>
        <w:rPr>
          <w:b/>
        </w:rPr>
        <w:t>Treasurer - Ryan Trusler</w:t>
      </w:r>
    </w:p>
    <w:p w14:paraId="3780D1C6" w14:textId="61EFDC29" w:rsidR="00584040" w:rsidRPr="001C605B" w:rsidRDefault="00584040" w:rsidP="0058404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1C605B">
        <w:t>Funds from Corunna fundraiser</w:t>
      </w:r>
    </w:p>
    <w:p w14:paraId="64FFD5EE" w14:textId="25198A59" w:rsidR="00584040" w:rsidRPr="002A6626" w:rsidRDefault="001C605B" w:rsidP="002A6626">
      <w:pPr>
        <w:pStyle w:val="ListParagraph"/>
        <w:numPr>
          <w:ilvl w:val="1"/>
          <w:numId w:val="1"/>
        </w:numPr>
        <w:rPr>
          <w:b/>
        </w:rPr>
      </w:pPr>
      <w:r>
        <w:t xml:space="preserve">Half to team, half to organization </w:t>
      </w:r>
    </w:p>
    <w:p w14:paraId="45BEEC0B" w14:textId="22C8A61F" w:rsidR="00584040" w:rsidRPr="007E2E92" w:rsidRDefault="00584040" w:rsidP="00584040">
      <w:pPr>
        <w:rPr>
          <w:b/>
        </w:rPr>
      </w:pPr>
      <w:r w:rsidRPr="007E2E92">
        <w:rPr>
          <w:b/>
        </w:rPr>
        <w:t>Policy  - Matt</w:t>
      </w:r>
      <w:r w:rsidR="006F7364">
        <w:rPr>
          <w:b/>
        </w:rPr>
        <w:t xml:space="preserve"> Hay</w:t>
      </w:r>
    </w:p>
    <w:p w14:paraId="48724101" w14:textId="77777777" w:rsidR="00584040" w:rsidRPr="0078369D" w:rsidRDefault="00584040" w:rsidP="00584040">
      <w:pPr>
        <w:pStyle w:val="ListParagraph"/>
        <w:numPr>
          <w:ilvl w:val="0"/>
          <w:numId w:val="1"/>
        </w:numPr>
      </w:pPr>
      <w:r w:rsidRPr="0078369D">
        <w:t>N/A</w:t>
      </w:r>
    </w:p>
    <w:p w14:paraId="6234A97D" w14:textId="77777777" w:rsidR="00584040" w:rsidRPr="00203CE5" w:rsidRDefault="00584040" w:rsidP="00584040">
      <w:pPr>
        <w:rPr>
          <w:b/>
        </w:rPr>
      </w:pPr>
      <w:r>
        <w:rPr>
          <w:b/>
        </w:rPr>
        <w:t>Ri</w:t>
      </w:r>
      <w:r w:rsidRPr="00203CE5">
        <w:rPr>
          <w:b/>
        </w:rPr>
        <w:t xml:space="preserve">sk Management – Sean MacDonald </w:t>
      </w:r>
    </w:p>
    <w:p w14:paraId="3C1B34C5" w14:textId="0E2F25E2" w:rsidR="00584040" w:rsidRPr="00EA6789" w:rsidRDefault="002A6626" w:rsidP="00EA6789">
      <w:pPr>
        <w:pStyle w:val="ListParagraph"/>
        <w:numPr>
          <w:ilvl w:val="0"/>
          <w:numId w:val="1"/>
        </w:numPr>
        <w:rPr>
          <w:b/>
        </w:rPr>
      </w:pPr>
      <w:r>
        <w:t>N/A</w:t>
      </w:r>
    </w:p>
    <w:p w14:paraId="7AC44EDE" w14:textId="77777777" w:rsidR="00584040" w:rsidRDefault="00584040" w:rsidP="00584040">
      <w:pPr>
        <w:rPr>
          <w:b/>
        </w:rPr>
      </w:pPr>
      <w:r>
        <w:rPr>
          <w:b/>
        </w:rPr>
        <w:t>Ice Scheduler – Mike Barron</w:t>
      </w:r>
    </w:p>
    <w:p w14:paraId="58128AAA" w14:textId="6EAEEA17" w:rsidR="00584040" w:rsidRDefault="003D5123" w:rsidP="00584040">
      <w:pPr>
        <w:pStyle w:val="ListParagraph"/>
        <w:numPr>
          <w:ilvl w:val="0"/>
          <w:numId w:val="1"/>
        </w:numPr>
      </w:pPr>
      <w:r>
        <w:t>24</w:t>
      </w:r>
      <w:r w:rsidRPr="003D5123">
        <w:rPr>
          <w:vertAlign w:val="superscript"/>
        </w:rPr>
        <w:t>th</w:t>
      </w:r>
      <w:r>
        <w:t xml:space="preserve"> and 31</w:t>
      </w:r>
      <w:r w:rsidRPr="003D5123">
        <w:rPr>
          <w:vertAlign w:val="superscript"/>
        </w:rPr>
        <w:t>st</w:t>
      </w:r>
      <w:r>
        <w:t xml:space="preserve"> games/practices to be rescheduled as arena closed </w:t>
      </w:r>
    </w:p>
    <w:p w14:paraId="17154FF4" w14:textId="3F7C137E" w:rsidR="00584040" w:rsidRPr="002C6351" w:rsidRDefault="00AA5E3D" w:rsidP="00584040">
      <w:pPr>
        <w:pStyle w:val="ListParagraph"/>
        <w:numPr>
          <w:ilvl w:val="0"/>
          <w:numId w:val="1"/>
        </w:numPr>
      </w:pPr>
      <w:r>
        <w:t>OHFs –</w:t>
      </w:r>
      <w:r w:rsidR="00EA6789">
        <w:t xml:space="preserve"> 5 teams</w:t>
      </w:r>
    </w:p>
    <w:p w14:paraId="27A90940" w14:textId="520B5666" w:rsidR="00584040" w:rsidRDefault="00584040" w:rsidP="00584040">
      <w:pPr>
        <w:rPr>
          <w:b/>
        </w:rPr>
      </w:pPr>
      <w:r>
        <w:rPr>
          <w:b/>
        </w:rPr>
        <w:t xml:space="preserve">Program Development – </w:t>
      </w:r>
      <w:r w:rsidR="006F7364">
        <w:rPr>
          <w:b/>
        </w:rPr>
        <w:t>Mark Glavin</w:t>
      </w:r>
    </w:p>
    <w:p w14:paraId="1AD4AC47" w14:textId="7DD9BE90" w:rsidR="00584040" w:rsidRDefault="00AA5E3D" w:rsidP="00584040">
      <w:pPr>
        <w:pStyle w:val="ListParagraph"/>
        <w:numPr>
          <w:ilvl w:val="0"/>
          <w:numId w:val="2"/>
        </w:numPr>
      </w:pPr>
      <w:r>
        <w:t>Goalie sessions – all positive feedback</w:t>
      </w:r>
    </w:p>
    <w:p w14:paraId="072D3B4F" w14:textId="231FF85B" w:rsidR="00AA5E3D" w:rsidRDefault="00AA5E3D" w:rsidP="00EA6789">
      <w:pPr>
        <w:pStyle w:val="ListParagraph"/>
        <w:numPr>
          <w:ilvl w:val="0"/>
          <w:numId w:val="2"/>
        </w:numPr>
      </w:pPr>
      <w:r>
        <w:t>Will make Frankie’s contact info available to team managers</w:t>
      </w:r>
    </w:p>
    <w:p w14:paraId="1C878564" w14:textId="77777777" w:rsidR="00EA6789" w:rsidRDefault="00EA6789" w:rsidP="00584040">
      <w:pPr>
        <w:rPr>
          <w:b/>
        </w:rPr>
      </w:pPr>
    </w:p>
    <w:p w14:paraId="51675041" w14:textId="77777777" w:rsidR="00584040" w:rsidRDefault="00584040" w:rsidP="00584040">
      <w:r w:rsidRPr="0065548A">
        <w:rPr>
          <w:b/>
        </w:rPr>
        <w:lastRenderedPageBreak/>
        <w:t xml:space="preserve">Equipment </w:t>
      </w:r>
      <w:r>
        <w:rPr>
          <w:b/>
        </w:rPr>
        <w:t xml:space="preserve"> - Phillip Talvot</w:t>
      </w:r>
    </w:p>
    <w:p w14:paraId="2F57C2E1" w14:textId="7040FBDD" w:rsidR="00584040" w:rsidRPr="004D1D72" w:rsidRDefault="004D1D72" w:rsidP="004D1D72">
      <w:pPr>
        <w:pStyle w:val="ListParagraph"/>
        <w:numPr>
          <w:ilvl w:val="0"/>
          <w:numId w:val="2"/>
        </w:numPr>
      </w:pPr>
      <w:r w:rsidRPr="004D1D72">
        <w:t>N/A</w:t>
      </w:r>
    </w:p>
    <w:p w14:paraId="54DC0356" w14:textId="77777777" w:rsidR="00584040" w:rsidRDefault="00584040" w:rsidP="00584040">
      <w:pPr>
        <w:rPr>
          <w:b/>
        </w:rPr>
      </w:pPr>
      <w:r>
        <w:rPr>
          <w:b/>
        </w:rPr>
        <w:t>Website – Dawn Riley</w:t>
      </w:r>
    </w:p>
    <w:p w14:paraId="1778CCAB" w14:textId="16150800" w:rsidR="00584040" w:rsidRPr="0078369D" w:rsidRDefault="00EA6789" w:rsidP="00584040">
      <w:pPr>
        <w:pStyle w:val="ListParagraph"/>
        <w:numPr>
          <w:ilvl w:val="0"/>
          <w:numId w:val="3"/>
        </w:numPr>
      </w:pPr>
      <w:r>
        <w:t>N/A</w:t>
      </w:r>
    </w:p>
    <w:p w14:paraId="1050681B" w14:textId="74FAA1DA" w:rsidR="00584040" w:rsidRDefault="004D1D72" w:rsidP="00584040">
      <w:pPr>
        <w:rPr>
          <w:b/>
        </w:rPr>
      </w:pPr>
      <w:r>
        <w:rPr>
          <w:b/>
        </w:rPr>
        <w:t>Fund Raising – Kristin MacFarlane</w:t>
      </w:r>
    </w:p>
    <w:p w14:paraId="77B69F2F" w14:textId="6FB7C695" w:rsidR="00584040" w:rsidRDefault="004D1D72" w:rsidP="00584040">
      <w:pPr>
        <w:pStyle w:val="ListParagraph"/>
        <w:numPr>
          <w:ilvl w:val="0"/>
          <w:numId w:val="3"/>
        </w:numPr>
        <w:rPr>
          <w:b/>
        </w:rPr>
      </w:pPr>
      <w:r>
        <w:t>Banquet date – TBD - possibly March 26</w:t>
      </w:r>
      <w:r w:rsidRPr="004D1D72">
        <w:rPr>
          <w:vertAlign w:val="superscript"/>
        </w:rPr>
        <w:t>th</w:t>
      </w:r>
      <w:r>
        <w:t xml:space="preserve"> </w:t>
      </w:r>
    </w:p>
    <w:p w14:paraId="3405C3F0" w14:textId="77777777" w:rsidR="00584040" w:rsidRDefault="00584040" w:rsidP="00584040">
      <w:pPr>
        <w:rPr>
          <w:b/>
        </w:rPr>
      </w:pPr>
      <w:r>
        <w:rPr>
          <w:b/>
        </w:rPr>
        <w:t>Registrar – Lesley Smith-Taylor</w:t>
      </w:r>
    </w:p>
    <w:p w14:paraId="4FB4B894" w14:textId="07DFAB05" w:rsidR="00584040" w:rsidRPr="004D1D72" w:rsidRDefault="00584040" w:rsidP="004D1D72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2A6626">
        <w:t>N/A</w:t>
      </w:r>
    </w:p>
    <w:p w14:paraId="6319E8E5" w14:textId="77777777" w:rsidR="00584040" w:rsidRDefault="00584040" w:rsidP="00584040">
      <w:r>
        <w:rPr>
          <w:b/>
        </w:rPr>
        <w:t xml:space="preserve">New Buisness </w:t>
      </w:r>
    </w:p>
    <w:p w14:paraId="74087EF1" w14:textId="7AAAFF1A" w:rsidR="00584040" w:rsidRDefault="004D1D72" w:rsidP="00584040">
      <w:pPr>
        <w:pStyle w:val="ListParagraph"/>
        <w:numPr>
          <w:ilvl w:val="0"/>
          <w:numId w:val="3"/>
        </w:numPr>
      </w:pPr>
      <w:r>
        <w:t xml:space="preserve">Deadline for coaches applications </w:t>
      </w:r>
      <w:r w:rsidR="00601FB4">
        <w:t>–</w:t>
      </w:r>
      <w:r>
        <w:t xml:space="preserve"> </w:t>
      </w:r>
      <w:r w:rsidR="00601FB4">
        <w:t xml:space="preserve">end of January </w:t>
      </w:r>
    </w:p>
    <w:p w14:paraId="04FAD705" w14:textId="77777777" w:rsidR="00584040" w:rsidRPr="00550262" w:rsidRDefault="00584040" w:rsidP="00584040">
      <w:pPr>
        <w:ind w:left="360"/>
        <w:rPr>
          <w:b/>
        </w:rPr>
      </w:pPr>
    </w:p>
    <w:p w14:paraId="26178AD9" w14:textId="21101D99" w:rsidR="00584040" w:rsidRDefault="009A4180" w:rsidP="00584040">
      <w:pPr>
        <w:spacing w:after="0"/>
      </w:pPr>
      <w:r>
        <w:t>1919</w:t>
      </w:r>
      <w:r w:rsidR="00584040">
        <w:t xml:space="preserve"> Moffat Motion to adjourn - </w:t>
      </w:r>
      <w:r w:rsidR="00584040" w:rsidRPr="00D56D79">
        <w:rPr>
          <w:b/>
        </w:rPr>
        <w:t>Carried</w:t>
      </w:r>
    </w:p>
    <w:p w14:paraId="70366ADD" w14:textId="77777777" w:rsidR="00584040" w:rsidRDefault="00584040" w:rsidP="00584040">
      <w:pPr>
        <w:spacing w:after="0"/>
      </w:pPr>
    </w:p>
    <w:p w14:paraId="2FE831D0" w14:textId="77777777" w:rsidR="00584040" w:rsidRDefault="00584040" w:rsidP="00584040">
      <w:pPr>
        <w:spacing w:after="0"/>
      </w:pPr>
    </w:p>
    <w:p w14:paraId="79CBD3E6" w14:textId="77777777" w:rsidR="00584040" w:rsidRDefault="00584040" w:rsidP="00584040">
      <w:pPr>
        <w:spacing w:after="0"/>
      </w:pPr>
    </w:p>
    <w:p w14:paraId="1B8D0881" w14:textId="77777777" w:rsidR="00584040" w:rsidRDefault="00584040" w:rsidP="00584040">
      <w:pPr>
        <w:spacing w:after="0"/>
      </w:pPr>
    </w:p>
    <w:p w14:paraId="0C8C10B6" w14:textId="77777777" w:rsidR="00584040" w:rsidRDefault="00584040" w:rsidP="00584040">
      <w:pPr>
        <w:spacing w:after="0"/>
      </w:pPr>
    </w:p>
    <w:p w14:paraId="7469D368" w14:textId="77777777" w:rsidR="00584040" w:rsidRDefault="00584040" w:rsidP="00584040">
      <w:pPr>
        <w:spacing w:after="0"/>
      </w:pPr>
    </w:p>
    <w:p w14:paraId="1AE02CF4" w14:textId="77777777" w:rsidR="00584040" w:rsidRDefault="00584040" w:rsidP="00584040">
      <w:pPr>
        <w:spacing w:after="0"/>
      </w:pPr>
    </w:p>
    <w:p w14:paraId="25293CF9" w14:textId="77777777" w:rsidR="00584040" w:rsidRDefault="00584040" w:rsidP="00584040">
      <w:pPr>
        <w:spacing w:after="0"/>
      </w:pPr>
    </w:p>
    <w:p w14:paraId="3A14D601" w14:textId="77777777" w:rsidR="00584040" w:rsidRDefault="00584040" w:rsidP="00584040"/>
    <w:p w14:paraId="4C62AB05" w14:textId="77777777" w:rsidR="004B2CD0" w:rsidRDefault="004B2CD0"/>
    <w:sectPr w:rsidR="004B2CD0" w:rsidSect="00B0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A04"/>
    <w:multiLevelType w:val="hybridMultilevel"/>
    <w:tmpl w:val="4D9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349B"/>
    <w:multiLevelType w:val="hybridMultilevel"/>
    <w:tmpl w:val="2988A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847DA"/>
    <w:multiLevelType w:val="hybridMultilevel"/>
    <w:tmpl w:val="F5CE85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E03D49"/>
    <w:multiLevelType w:val="hybridMultilevel"/>
    <w:tmpl w:val="BF34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7569"/>
    <w:multiLevelType w:val="hybridMultilevel"/>
    <w:tmpl w:val="2AC66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94B3A"/>
    <w:multiLevelType w:val="hybridMultilevel"/>
    <w:tmpl w:val="59BE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0"/>
    <w:rsid w:val="0005190D"/>
    <w:rsid w:val="00156498"/>
    <w:rsid w:val="001662D0"/>
    <w:rsid w:val="001C605B"/>
    <w:rsid w:val="002A6626"/>
    <w:rsid w:val="003D5123"/>
    <w:rsid w:val="004B2CD0"/>
    <w:rsid w:val="004D1D72"/>
    <w:rsid w:val="00584040"/>
    <w:rsid w:val="005A6A56"/>
    <w:rsid w:val="00601FB4"/>
    <w:rsid w:val="006F7364"/>
    <w:rsid w:val="00785900"/>
    <w:rsid w:val="007F15E1"/>
    <w:rsid w:val="008C12B0"/>
    <w:rsid w:val="009A4180"/>
    <w:rsid w:val="009D64EF"/>
    <w:rsid w:val="00AA5E3D"/>
    <w:rsid w:val="00B037CC"/>
    <w:rsid w:val="00D731BA"/>
    <w:rsid w:val="00DD34D0"/>
    <w:rsid w:val="00EA6789"/>
    <w:rsid w:val="00F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13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4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4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Admin</cp:lastModifiedBy>
  <cp:revision>2</cp:revision>
  <dcterms:created xsi:type="dcterms:W3CDTF">2020-01-20T02:30:00Z</dcterms:created>
  <dcterms:modified xsi:type="dcterms:W3CDTF">2020-01-20T02:30:00Z</dcterms:modified>
</cp:coreProperties>
</file>