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925CB" w14:textId="77777777" w:rsidR="00257851" w:rsidRDefault="00C7403E">
      <w:r>
        <w:rPr>
          <w:noProof/>
        </w:rPr>
        <w:drawing>
          <wp:inline distT="0" distB="0" distL="0" distR="0" wp14:anchorId="6112043A" wp14:editId="0B390ECC">
            <wp:extent cx="1437664" cy="800100"/>
            <wp:effectExtent l="0" t="0" r="0" b="0"/>
            <wp:docPr id="5" name="Picture 4" descr="Lambton A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ambton AAA.gi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66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BB77D" w14:textId="3F666CD3" w:rsidR="00C7403E" w:rsidRPr="00E81C6C" w:rsidRDefault="00210834">
      <w:pPr>
        <w:rPr>
          <w:b/>
        </w:rPr>
      </w:pPr>
      <w:r>
        <w:rPr>
          <w:b/>
        </w:rPr>
        <w:t>Board Meeting</w:t>
      </w:r>
      <w:r w:rsidR="00413BC9">
        <w:rPr>
          <w:b/>
        </w:rPr>
        <w:t xml:space="preserve"> </w:t>
      </w:r>
      <w:r w:rsidR="008375DC">
        <w:rPr>
          <w:b/>
        </w:rPr>
        <w:t>April 9</w:t>
      </w:r>
      <w:r w:rsidR="001F002A">
        <w:rPr>
          <w:b/>
        </w:rPr>
        <w:t>, 2019</w:t>
      </w:r>
    </w:p>
    <w:p w14:paraId="2C24D197" w14:textId="1733390B" w:rsidR="00C7403E" w:rsidRDefault="004427FF" w:rsidP="00C9733E">
      <w:r>
        <w:t>19</w:t>
      </w:r>
      <w:r w:rsidR="001F002A">
        <w:t>0</w:t>
      </w:r>
      <w:r w:rsidR="00257851">
        <w:t>1</w:t>
      </w:r>
      <w:r w:rsidR="00C9702C">
        <w:t>:</w:t>
      </w:r>
      <w:r w:rsidR="001F002A">
        <w:t xml:space="preserve"> Meeting called to order Moffatt</w:t>
      </w:r>
      <w:r w:rsidR="009A5210">
        <w:tab/>
      </w:r>
    </w:p>
    <w:p w14:paraId="7FCEE3B7" w14:textId="23AF1D67" w:rsidR="00841C00" w:rsidRDefault="004427FF" w:rsidP="00C9733E">
      <w:r>
        <w:t>19</w:t>
      </w:r>
      <w:r w:rsidR="001F002A">
        <w:t>04</w:t>
      </w:r>
      <w:r w:rsidR="00C9702C">
        <w:t>:</w:t>
      </w:r>
      <w:r w:rsidR="001F002A">
        <w:t xml:space="preserve"> </w:t>
      </w:r>
      <w:r w:rsidR="00841C00">
        <w:t xml:space="preserve">Moffatt makes a motion to </w:t>
      </w:r>
      <w:r w:rsidR="001F002A">
        <w:t xml:space="preserve">accept </w:t>
      </w:r>
      <w:r w:rsidR="00203CE5">
        <w:t>March Min</w:t>
      </w:r>
    </w:p>
    <w:p w14:paraId="6E2A53A1" w14:textId="46FC0CE8" w:rsidR="00841C00" w:rsidRDefault="0078369D" w:rsidP="00C9733E">
      <w:pPr>
        <w:rPr>
          <w:b/>
        </w:rPr>
      </w:pPr>
      <w:r>
        <w:rPr>
          <w:b/>
        </w:rPr>
        <w:t>COLEMECO/</w:t>
      </w:r>
      <w:r w:rsidR="00841C00" w:rsidRPr="00841C00">
        <w:rPr>
          <w:b/>
        </w:rPr>
        <w:t xml:space="preserve">MACDONALD </w:t>
      </w:r>
      <w:r w:rsidR="00B17A34">
        <w:rPr>
          <w:b/>
        </w:rPr>
        <w:t>–</w:t>
      </w:r>
      <w:r w:rsidR="00841C00" w:rsidRPr="00841C00">
        <w:rPr>
          <w:b/>
        </w:rPr>
        <w:t xml:space="preserve"> CARRIED</w:t>
      </w:r>
    </w:p>
    <w:p w14:paraId="6BE11AFD" w14:textId="6DB90130" w:rsidR="00841C00" w:rsidRPr="00841C00" w:rsidRDefault="00841C00" w:rsidP="00C9733E">
      <w:pPr>
        <w:rPr>
          <w:b/>
        </w:rPr>
      </w:pPr>
    </w:p>
    <w:p w14:paraId="31294870" w14:textId="72B1D970" w:rsidR="009A3F82" w:rsidRDefault="001F002A" w:rsidP="00C9733E">
      <w:pPr>
        <w:rPr>
          <w:b/>
        </w:rPr>
      </w:pPr>
      <w:r w:rsidRPr="009A3F82">
        <w:rPr>
          <w:b/>
        </w:rPr>
        <w:t>Pres</w:t>
      </w:r>
      <w:r w:rsidR="009A3F82" w:rsidRPr="009A3F82">
        <w:rPr>
          <w:b/>
        </w:rPr>
        <w:t>ident</w:t>
      </w:r>
      <w:r w:rsidR="004A3CB6">
        <w:rPr>
          <w:b/>
        </w:rPr>
        <w:t xml:space="preserve"> – Paul Moffatt</w:t>
      </w:r>
    </w:p>
    <w:p w14:paraId="24E01482" w14:textId="10551AF7" w:rsidR="00AA64E8" w:rsidRDefault="00257851" w:rsidP="00AA64E8">
      <w:pPr>
        <w:pStyle w:val="ListParagraph"/>
        <w:numPr>
          <w:ilvl w:val="0"/>
          <w:numId w:val="47"/>
        </w:numPr>
      </w:pPr>
      <w:r>
        <w:t xml:space="preserve">Novice showcase – success – possibility of moving to August? </w:t>
      </w:r>
    </w:p>
    <w:p w14:paraId="15B65E87" w14:textId="2BF838DE" w:rsidR="00257851" w:rsidRDefault="00257851" w:rsidP="00AA64E8">
      <w:pPr>
        <w:pStyle w:val="ListParagraph"/>
        <w:numPr>
          <w:ilvl w:val="0"/>
          <w:numId w:val="47"/>
        </w:numPr>
      </w:pPr>
      <w:r>
        <w:t xml:space="preserve">Summer camp </w:t>
      </w:r>
    </w:p>
    <w:p w14:paraId="68BAA755" w14:textId="3408BAFD" w:rsidR="009A3F82" w:rsidRDefault="001F002A" w:rsidP="00C9733E">
      <w:pPr>
        <w:rPr>
          <w:b/>
        </w:rPr>
      </w:pPr>
      <w:r w:rsidRPr="009A3F82">
        <w:rPr>
          <w:b/>
        </w:rPr>
        <w:t>Vp1</w:t>
      </w:r>
      <w:r w:rsidR="004A3CB6">
        <w:rPr>
          <w:b/>
        </w:rPr>
        <w:t xml:space="preserve"> – Marc </w:t>
      </w:r>
      <w:proofErr w:type="spellStart"/>
      <w:r w:rsidR="004A3CB6">
        <w:rPr>
          <w:b/>
        </w:rPr>
        <w:t>Colamec</w:t>
      </w:r>
      <w:r w:rsidR="00203CE5">
        <w:rPr>
          <w:b/>
        </w:rPr>
        <w:t>o</w:t>
      </w:r>
      <w:proofErr w:type="spellEnd"/>
    </w:p>
    <w:p w14:paraId="63FB8E77" w14:textId="1D775DCA" w:rsidR="00A9611F" w:rsidRDefault="00A9611F" w:rsidP="00682A11">
      <w:pPr>
        <w:pStyle w:val="ListParagraph"/>
        <w:numPr>
          <w:ilvl w:val="0"/>
          <w:numId w:val="47"/>
        </w:numPr>
      </w:pPr>
      <w:r>
        <w:rPr>
          <w:b/>
        </w:rPr>
        <w:t>Must have</w:t>
      </w:r>
      <w:r>
        <w:t xml:space="preserve"> travel permit for any road games – they can be done online </w:t>
      </w:r>
      <w:bookmarkStart w:id="0" w:name="_GoBack"/>
      <w:bookmarkEnd w:id="0"/>
    </w:p>
    <w:p w14:paraId="17D0674F" w14:textId="6F1717DE" w:rsidR="001F002A" w:rsidRDefault="001F002A" w:rsidP="00A9611F">
      <w:r w:rsidRPr="00A9611F">
        <w:rPr>
          <w:b/>
        </w:rPr>
        <w:t>Vp2</w:t>
      </w:r>
      <w:r w:rsidR="004A3CB6" w:rsidRPr="00A9611F">
        <w:rPr>
          <w:b/>
        </w:rPr>
        <w:t xml:space="preserve"> – Joe </w:t>
      </w:r>
      <w:proofErr w:type="spellStart"/>
      <w:r w:rsidR="004A3CB6" w:rsidRPr="00A9611F">
        <w:rPr>
          <w:b/>
        </w:rPr>
        <w:t>Najim</w:t>
      </w:r>
      <w:proofErr w:type="spellEnd"/>
      <w:r>
        <w:t xml:space="preserve"> </w:t>
      </w:r>
    </w:p>
    <w:p w14:paraId="109D8376" w14:textId="4AB97A49" w:rsidR="009A3F82" w:rsidRDefault="00A9611F" w:rsidP="009A3F82">
      <w:pPr>
        <w:pStyle w:val="ListParagraph"/>
        <w:numPr>
          <w:ilvl w:val="0"/>
          <w:numId w:val="34"/>
        </w:numPr>
      </w:pPr>
      <w:r>
        <w:t>Nothing to report</w:t>
      </w:r>
    </w:p>
    <w:p w14:paraId="40C50D45" w14:textId="0F7A0177" w:rsidR="004A3CB6" w:rsidRDefault="004A3CB6" w:rsidP="00C9733E">
      <w:pPr>
        <w:rPr>
          <w:b/>
        </w:rPr>
      </w:pPr>
      <w:r>
        <w:rPr>
          <w:b/>
        </w:rPr>
        <w:t xml:space="preserve">Treasurer </w:t>
      </w:r>
      <w:r w:rsidR="00203CE5">
        <w:rPr>
          <w:b/>
        </w:rPr>
        <w:t>- Ry</w:t>
      </w:r>
      <w:r>
        <w:rPr>
          <w:b/>
        </w:rPr>
        <w:t xml:space="preserve">an </w:t>
      </w:r>
      <w:proofErr w:type="spellStart"/>
      <w:r>
        <w:rPr>
          <w:b/>
        </w:rPr>
        <w:t>Trusler</w:t>
      </w:r>
      <w:proofErr w:type="spellEnd"/>
    </w:p>
    <w:p w14:paraId="2AA241E5" w14:textId="546CF04A" w:rsidR="00DD5802" w:rsidRPr="00A9611F" w:rsidRDefault="00A9611F" w:rsidP="00203CE5">
      <w:pPr>
        <w:pStyle w:val="ListParagraph"/>
        <w:numPr>
          <w:ilvl w:val="0"/>
          <w:numId w:val="34"/>
        </w:numPr>
        <w:rPr>
          <w:b/>
        </w:rPr>
      </w:pPr>
      <w:r>
        <w:t xml:space="preserve">133 have pre paid - $80 early bird special was </w:t>
      </w:r>
      <w:r w:rsidR="00550262">
        <w:t>popular</w:t>
      </w:r>
      <w:r>
        <w:t xml:space="preserve"> </w:t>
      </w:r>
    </w:p>
    <w:p w14:paraId="48951E28" w14:textId="0AF06281" w:rsidR="00A9611F" w:rsidRPr="00A9611F" w:rsidRDefault="00A9611F" w:rsidP="00203CE5">
      <w:pPr>
        <w:pStyle w:val="ListParagraph"/>
        <w:numPr>
          <w:ilvl w:val="0"/>
          <w:numId w:val="34"/>
        </w:numPr>
        <w:rPr>
          <w:b/>
        </w:rPr>
      </w:pPr>
      <w:r>
        <w:t>There will be table at tryout</w:t>
      </w:r>
      <w:r w:rsidR="00550262">
        <w:t>s</w:t>
      </w:r>
      <w:r w:rsidR="0078369D">
        <w:t xml:space="preserve"> - all players require</w:t>
      </w:r>
      <w:r>
        <w:t xml:space="preserve"> (on website)</w:t>
      </w:r>
      <w:r w:rsidR="0078369D">
        <w:t>:</w:t>
      </w:r>
    </w:p>
    <w:p w14:paraId="3415AA7C" w14:textId="5CC75FB1" w:rsidR="00A9611F" w:rsidRPr="00A9611F" w:rsidRDefault="00A9611F" w:rsidP="00A9611F">
      <w:pPr>
        <w:pStyle w:val="ListParagraph"/>
        <w:numPr>
          <w:ilvl w:val="1"/>
          <w:numId w:val="34"/>
        </w:numPr>
        <w:rPr>
          <w:b/>
        </w:rPr>
      </w:pPr>
      <w:r>
        <w:t>Permission to skate signed by home association. Can</w:t>
      </w:r>
      <w:r w:rsidR="00550262">
        <w:t xml:space="preserve"> be signed day </w:t>
      </w:r>
      <w:r>
        <w:t xml:space="preserve">of if needed </w:t>
      </w:r>
    </w:p>
    <w:p w14:paraId="5B07C7E8" w14:textId="1AF56D8C" w:rsidR="00A9611F" w:rsidRPr="00A9611F" w:rsidRDefault="00A9611F" w:rsidP="00A9611F">
      <w:pPr>
        <w:pStyle w:val="ListParagraph"/>
        <w:numPr>
          <w:ilvl w:val="1"/>
          <w:numId w:val="34"/>
        </w:numPr>
        <w:rPr>
          <w:b/>
        </w:rPr>
      </w:pPr>
      <w:r>
        <w:t>If 1</w:t>
      </w:r>
      <w:r w:rsidRPr="00A9611F">
        <w:rPr>
          <w:vertAlign w:val="superscript"/>
        </w:rPr>
        <w:t>st</w:t>
      </w:r>
      <w:r>
        <w:t xml:space="preserve"> time AAA tryout, need copy of birth certificate </w:t>
      </w:r>
    </w:p>
    <w:p w14:paraId="5478586B" w14:textId="0839F60B" w:rsidR="00A9611F" w:rsidRPr="00203CE5" w:rsidRDefault="00A9611F" w:rsidP="00A9611F">
      <w:pPr>
        <w:pStyle w:val="ListParagraph"/>
        <w:numPr>
          <w:ilvl w:val="1"/>
          <w:numId w:val="34"/>
        </w:numPr>
        <w:rPr>
          <w:b/>
        </w:rPr>
      </w:pPr>
      <w:r>
        <w:t>Tryout fee</w:t>
      </w:r>
    </w:p>
    <w:p w14:paraId="73C79228" w14:textId="5BB102DC" w:rsidR="00203CE5" w:rsidRDefault="004A3CB6" w:rsidP="00C9733E">
      <w:pPr>
        <w:rPr>
          <w:b/>
        </w:rPr>
      </w:pPr>
      <w:r>
        <w:rPr>
          <w:b/>
        </w:rPr>
        <w:t xml:space="preserve">Policy </w:t>
      </w:r>
      <w:r w:rsidR="00203CE5">
        <w:rPr>
          <w:b/>
        </w:rPr>
        <w:t xml:space="preserve"> - </w:t>
      </w:r>
      <w:r w:rsidR="00A9611F">
        <w:rPr>
          <w:b/>
        </w:rPr>
        <w:t>Matt</w:t>
      </w:r>
    </w:p>
    <w:p w14:paraId="213888B3" w14:textId="30C793EE" w:rsidR="00203CE5" w:rsidRPr="0078369D" w:rsidRDefault="00A9611F" w:rsidP="00203CE5">
      <w:pPr>
        <w:pStyle w:val="ListParagraph"/>
        <w:numPr>
          <w:ilvl w:val="0"/>
          <w:numId w:val="34"/>
        </w:numPr>
      </w:pPr>
      <w:r w:rsidRPr="0078369D">
        <w:t>N/A</w:t>
      </w:r>
    </w:p>
    <w:p w14:paraId="0BF35B34" w14:textId="61A7FD30" w:rsidR="004A3CB6" w:rsidRPr="00203CE5" w:rsidRDefault="00203CE5" w:rsidP="00203CE5">
      <w:pPr>
        <w:rPr>
          <w:b/>
        </w:rPr>
      </w:pPr>
      <w:r>
        <w:rPr>
          <w:b/>
        </w:rPr>
        <w:t>Ri</w:t>
      </w:r>
      <w:r w:rsidR="004A3CB6" w:rsidRPr="00203CE5">
        <w:rPr>
          <w:b/>
        </w:rPr>
        <w:t>sk Management – Sean MacDonald</w:t>
      </w:r>
      <w:r w:rsidR="00C9702C" w:rsidRPr="00203CE5">
        <w:rPr>
          <w:b/>
        </w:rPr>
        <w:t xml:space="preserve"> </w:t>
      </w:r>
    </w:p>
    <w:p w14:paraId="6C20D37D" w14:textId="425FBD10" w:rsidR="00600E76" w:rsidRPr="00A9611F" w:rsidRDefault="00A9611F" w:rsidP="00203CE5">
      <w:pPr>
        <w:pStyle w:val="ListParagraph"/>
        <w:numPr>
          <w:ilvl w:val="0"/>
          <w:numId w:val="34"/>
        </w:numPr>
        <w:rPr>
          <w:b/>
        </w:rPr>
      </w:pPr>
      <w:r>
        <w:t xml:space="preserve">Nothing to report </w:t>
      </w:r>
    </w:p>
    <w:p w14:paraId="30DA50EF" w14:textId="67BF068E" w:rsidR="00A9611F" w:rsidRPr="00203CE5" w:rsidRDefault="00550262" w:rsidP="00203CE5">
      <w:pPr>
        <w:pStyle w:val="ListParagraph"/>
        <w:numPr>
          <w:ilvl w:val="0"/>
          <w:numId w:val="34"/>
        </w:numPr>
        <w:rPr>
          <w:b/>
        </w:rPr>
      </w:pPr>
      <w:r>
        <w:t>Coaches require letter</w:t>
      </w:r>
      <w:r w:rsidR="00A9611F">
        <w:t xml:space="preserve"> so they can get their police checks done </w:t>
      </w:r>
    </w:p>
    <w:p w14:paraId="10B8C525" w14:textId="425E5414" w:rsidR="004A3CB6" w:rsidRDefault="004A3CB6" w:rsidP="00C9733E">
      <w:pPr>
        <w:rPr>
          <w:b/>
        </w:rPr>
      </w:pPr>
      <w:r>
        <w:rPr>
          <w:b/>
        </w:rPr>
        <w:t>Ice Scheduler – Mike Barron</w:t>
      </w:r>
    </w:p>
    <w:p w14:paraId="74E51B8F" w14:textId="36A09A77" w:rsidR="00600E76" w:rsidRDefault="00737B94" w:rsidP="00203CE5">
      <w:pPr>
        <w:pStyle w:val="ListParagraph"/>
        <w:numPr>
          <w:ilvl w:val="0"/>
          <w:numId w:val="34"/>
        </w:numPr>
      </w:pPr>
      <w:r>
        <w:t xml:space="preserve">Tryouts start Monday </w:t>
      </w:r>
      <w:r w:rsidR="00550262">
        <w:t>April 22</w:t>
      </w:r>
    </w:p>
    <w:p w14:paraId="6E5FFB67" w14:textId="61320B14" w:rsidR="00737B94" w:rsidRDefault="00550262" w:rsidP="00203CE5">
      <w:pPr>
        <w:pStyle w:val="ListParagraph"/>
        <w:numPr>
          <w:ilvl w:val="0"/>
          <w:numId w:val="34"/>
        </w:numPr>
      </w:pPr>
      <w:r>
        <w:t>14 exhibition games scheduled</w:t>
      </w:r>
      <w:r w:rsidR="00737B94">
        <w:t xml:space="preserve"> </w:t>
      </w:r>
    </w:p>
    <w:p w14:paraId="4C598D35" w14:textId="5C0E9615" w:rsidR="00737B94" w:rsidRDefault="00550262" w:rsidP="009217DB">
      <w:pPr>
        <w:pStyle w:val="ListParagraph"/>
        <w:numPr>
          <w:ilvl w:val="0"/>
          <w:numId w:val="34"/>
        </w:numPr>
      </w:pPr>
      <w:r>
        <w:t xml:space="preserve">Mike has all of the </w:t>
      </w:r>
      <w:r w:rsidR="00737B94">
        <w:t xml:space="preserve">alliance key dates </w:t>
      </w:r>
    </w:p>
    <w:p w14:paraId="36DA82C2" w14:textId="77777777" w:rsidR="009217DB" w:rsidRPr="002C6351" w:rsidRDefault="009217DB" w:rsidP="00550262"/>
    <w:p w14:paraId="622C80A9" w14:textId="321AFF17" w:rsidR="004A3CB6" w:rsidRDefault="004A3CB6" w:rsidP="00C9733E">
      <w:pPr>
        <w:rPr>
          <w:b/>
        </w:rPr>
      </w:pPr>
      <w:r>
        <w:rPr>
          <w:b/>
        </w:rPr>
        <w:lastRenderedPageBreak/>
        <w:t>Program Development – Kevin Devine</w:t>
      </w:r>
    </w:p>
    <w:p w14:paraId="504BF94A" w14:textId="5F72BBC7" w:rsidR="00DD5802" w:rsidRDefault="00A8532A" w:rsidP="00DD5802">
      <w:pPr>
        <w:pStyle w:val="ListParagraph"/>
        <w:numPr>
          <w:ilvl w:val="0"/>
          <w:numId w:val="43"/>
        </w:numPr>
      </w:pPr>
      <w:r>
        <w:t>N</w:t>
      </w:r>
      <w:r w:rsidR="00550262">
        <w:t>/</w:t>
      </w:r>
      <w:r>
        <w:t>A</w:t>
      </w:r>
    </w:p>
    <w:p w14:paraId="5F49A539" w14:textId="5505ECA7" w:rsidR="009217DB" w:rsidRDefault="00550262" w:rsidP="00DD5802">
      <w:pPr>
        <w:pStyle w:val="ListParagraph"/>
        <w:numPr>
          <w:ilvl w:val="0"/>
          <w:numId w:val="43"/>
        </w:numPr>
      </w:pPr>
      <w:r>
        <w:t>Possibility of finding b</w:t>
      </w:r>
      <w:r w:rsidR="009217DB">
        <w:t xml:space="preserve">etter ways to let kids go </w:t>
      </w:r>
      <w:r>
        <w:t>– nothing finalized</w:t>
      </w:r>
    </w:p>
    <w:p w14:paraId="31D218D5" w14:textId="59EA6616" w:rsidR="0065548A" w:rsidRDefault="001F002A" w:rsidP="00C9733E">
      <w:r w:rsidRPr="0065548A">
        <w:rPr>
          <w:b/>
        </w:rPr>
        <w:t xml:space="preserve">Equipment </w:t>
      </w:r>
      <w:r w:rsidR="00203CE5">
        <w:rPr>
          <w:b/>
        </w:rPr>
        <w:t xml:space="preserve"> - </w:t>
      </w:r>
      <w:r w:rsidR="009217DB">
        <w:rPr>
          <w:b/>
        </w:rPr>
        <w:t xml:space="preserve">Marc </w:t>
      </w:r>
      <w:proofErr w:type="spellStart"/>
      <w:r w:rsidR="009217DB">
        <w:rPr>
          <w:b/>
        </w:rPr>
        <w:t>Colemeco</w:t>
      </w:r>
      <w:proofErr w:type="spellEnd"/>
    </w:p>
    <w:p w14:paraId="314DEC02" w14:textId="4835AC14" w:rsidR="00203CE5" w:rsidRPr="00550262" w:rsidRDefault="009217DB" w:rsidP="00203CE5">
      <w:pPr>
        <w:pStyle w:val="ListParagraph"/>
        <w:numPr>
          <w:ilvl w:val="0"/>
          <w:numId w:val="43"/>
        </w:numPr>
        <w:rPr>
          <w:b/>
        </w:rPr>
      </w:pPr>
      <w:r>
        <w:t>In year 2 of jersey cycle (2 year cycle)</w:t>
      </w:r>
    </w:p>
    <w:p w14:paraId="5F54B5D5" w14:textId="63E5461A" w:rsidR="00550262" w:rsidRPr="00550262" w:rsidRDefault="00550262" w:rsidP="00203CE5">
      <w:pPr>
        <w:pStyle w:val="ListParagraph"/>
        <w:numPr>
          <w:ilvl w:val="0"/>
          <w:numId w:val="43"/>
        </w:numPr>
        <w:rPr>
          <w:b/>
        </w:rPr>
      </w:pPr>
      <w:r>
        <w:t>Discussion about where to get jerseys and clothing from – nothing finalized yet – to be determined by next meeting</w:t>
      </w:r>
    </w:p>
    <w:p w14:paraId="02EAD76E" w14:textId="6806DDEA" w:rsidR="00550262" w:rsidRPr="009217DB" w:rsidRDefault="00550262" w:rsidP="00203CE5">
      <w:pPr>
        <w:pStyle w:val="ListParagraph"/>
        <w:numPr>
          <w:ilvl w:val="0"/>
          <w:numId w:val="43"/>
        </w:numPr>
        <w:rPr>
          <w:b/>
        </w:rPr>
      </w:pPr>
      <w:r>
        <w:t xml:space="preserve">All coaches have access to their lockers now </w:t>
      </w:r>
    </w:p>
    <w:p w14:paraId="360EA552" w14:textId="61C08227" w:rsidR="004A3CB6" w:rsidRDefault="004A3CB6" w:rsidP="00C9733E">
      <w:pPr>
        <w:rPr>
          <w:b/>
        </w:rPr>
      </w:pPr>
      <w:r>
        <w:rPr>
          <w:b/>
        </w:rPr>
        <w:t>Website – Dawn Riley</w:t>
      </w:r>
    </w:p>
    <w:p w14:paraId="601E0B4A" w14:textId="2146A7C1" w:rsidR="0020511E" w:rsidRPr="0078369D" w:rsidRDefault="0020511E" w:rsidP="00550262">
      <w:pPr>
        <w:pStyle w:val="ListParagraph"/>
        <w:numPr>
          <w:ilvl w:val="0"/>
          <w:numId w:val="45"/>
        </w:numPr>
      </w:pPr>
      <w:r w:rsidRPr="0078369D">
        <w:t>N/A</w:t>
      </w:r>
    </w:p>
    <w:p w14:paraId="18F109B3" w14:textId="579689E1" w:rsidR="004A3CB6" w:rsidRDefault="004A3CB6" w:rsidP="00C9733E">
      <w:pPr>
        <w:rPr>
          <w:b/>
        </w:rPr>
      </w:pPr>
      <w:r>
        <w:rPr>
          <w:b/>
        </w:rPr>
        <w:t xml:space="preserve">Fund Raising – </w:t>
      </w:r>
      <w:r w:rsidR="00A35CA8">
        <w:rPr>
          <w:b/>
        </w:rPr>
        <w:t xml:space="preserve">Joe </w:t>
      </w:r>
      <w:proofErr w:type="spellStart"/>
      <w:r w:rsidR="00A35CA8">
        <w:rPr>
          <w:b/>
        </w:rPr>
        <w:t>Najim</w:t>
      </w:r>
      <w:proofErr w:type="spellEnd"/>
    </w:p>
    <w:p w14:paraId="51CAB40D" w14:textId="57FDF929" w:rsidR="002244DD" w:rsidRDefault="00550262" w:rsidP="002244DD">
      <w:pPr>
        <w:pStyle w:val="ListParagraph"/>
        <w:numPr>
          <w:ilvl w:val="0"/>
          <w:numId w:val="45"/>
        </w:numPr>
        <w:rPr>
          <w:b/>
        </w:rPr>
      </w:pPr>
      <w:r>
        <w:t>Nothing to report</w:t>
      </w:r>
    </w:p>
    <w:p w14:paraId="3638425A" w14:textId="7FFC2D72" w:rsidR="00D56D79" w:rsidRDefault="00D56D79" w:rsidP="00D56D79">
      <w:pPr>
        <w:rPr>
          <w:b/>
        </w:rPr>
      </w:pPr>
      <w:r>
        <w:rPr>
          <w:b/>
        </w:rPr>
        <w:t xml:space="preserve">Registrar – </w:t>
      </w:r>
      <w:r w:rsidR="00483357">
        <w:rPr>
          <w:b/>
        </w:rPr>
        <w:t>Lesley</w:t>
      </w:r>
      <w:r>
        <w:rPr>
          <w:b/>
        </w:rPr>
        <w:t xml:space="preserve"> Smith-Taylor</w:t>
      </w:r>
    </w:p>
    <w:p w14:paraId="718ED08F" w14:textId="6BE8AA51" w:rsidR="00203CE5" w:rsidRPr="00737B94" w:rsidRDefault="00483357" w:rsidP="00203CE5">
      <w:pPr>
        <w:pStyle w:val="ListParagraph"/>
        <w:numPr>
          <w:ilvl w:val="0"/>
          <w:numId w:val="45"/>
        </w:numPr>
        <w:rPr>
          <w:b/>
        </w:rPr>
      </w:pPr>
      <w:r>
        <w:t xml:space="preserve">Breakdown of Registration Numbers: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1440"/>
        <w:gridCol w:w="1350"/>
      </w:tblGrid>
      <w:tr w:rsidR="00682A11" w14:paraId="45D9A898" w14:textId="77777777" w:rsidTr="00682A11">
        <w:tc>
          <w:tcPr>
            <w:tcW w:w="1098" w:type="dxa"/>
          </w:tcPr>
          <w:p w14:paraId="7E4DC616" w14:textId="77777777" w:rsidR="00682A11" w:rsidRDefault="00682A11" w:rsidP="00682A11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08B5370D" w14:textId="210E8F05" w:rsidR="00682A11" w:rsidRDefault="00682A11" w:rsidP="00682A1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2018/2019</w:t>
            </w:r>
          </w:p>
        </w:tc>
        <w:tc>
          <w:tcPr>
            <w:tcW w:w="1350" w:type="dxa"/>
          </w:tcPr>
          <w:p w14:paraId="2B0DA758" w14:textId="469177C0" w:rsidR="00682A11" w:rsidRDefault="00682A11" w:rsidP="00682A1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2019/2020</w:t>
            </w:r>
          </w:p>
        </w:tc>
      </w:tr>
      <w:tr w:rsidR="00682A11" w14:paraId="6FC7138C" w14:textId="77777777" w:rsidTr="00682A11">
        <w:tc>
          <w:tcPr>
            <w:tcW w:w="1098" w:type="dxa"/>
          </w:tcPr>
          <w:p w14:paraId="4A25AFF3" w14:textId="55ABDEC9" w:rsidR="00682A11" w:rsidRDefault="00682A11" w:rsidP="00682A1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M/A</w:t>
            </w:r>
          </w:p>
        </w:tc>
        <w:tc>
          <w:tcPr>
            <w:tcW w:w="1440" w:type="dxa"/>
          </w:tcPr>
          <w:p w14:paraId="22DBEA3A" w14:textId="4F71483A" w:rsidR="00682A11" w:rsidRPr="0078369D" w:rsidRDefault="00682A11" w:rsidP="00682A11">
            <w:pPr>
              <w:pStyle w:val="ListParagraph"/>
              <w:ind w:left="0"/>
              <w:jc w:val="center"/>
            </w:pPr>
            <w:r w:rsidRPr="0078369D">
              <w:t>46</w:t>
            </w:r>
          </w:p>
        </w:tc>
        <w:tc>
          <w:tcPr>
            <w:tcW w:w="1350" w:type="dxa"/>
          </w:tcPr>
          <w:p w14:paraId="69B56A97" w14:textId="47ECBE00" w:rsidR="00682A11" w:rsidRPr="0078369D" w:rsidRDefault="00682A11" w:rsidP="00682A11">
            <w:pPr>
              <w:pStyle w:val="ListParagraph"/>
              <w:ind w:left="0"/>
              <w:jc w:val="center"/>
            </w:pPr>
            <w:r w:rsidRPr="0078369D">
              <w:t>33</w:t>
            </w:r>
          </w:p>
        </w:tc>
      </w:tr>
      <w:tr w:rsidR="00682A11" w14:paraId="649B3B73" w14:textId="77777777" w:rsidTr="00682A11">
        <w:tc>
          <w:tcPr>
            <w:tcW w:w="1098" w:type="dxa"/>
          </w:tcPr>
          <w:p w14:paraId="4345C2E4" w14:textId="3D8E9D49" w:rsidR="00682A11" w:rsidRDefault="00682A11" w:rsidP="00682A1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440" w:type="dxa"/>
          </w:tcPr>
          <w:p w14:paraId="6652875B" w14:textId="6041D32D" w:rsidR="00682A11" w:rsidRPr="0078369D" w:rsidRDefault="00682A11" w:rsidP="00682A11">
            <w:pPr>
              <w:pStyle w:val="ListParagraph"/>
              <w:ind w:left="0"/>
              <w:jc w:val="center"/>
            </w:pPr>
            <w:r w:rsidRPr="0078369D">
              <w:t>43</w:t>
            </w:r>
          </w:p>
        </w:tc>
        <w:tc>
          <w:tcPr>
            <w:tcW w:w="1350" w:type="dxa"/>
          </w:tcPr>
          <w:p w14:paraId="071FA8CC" w14:textId="584F42A2" w:rsidR="00682A11" w:rsidRPr="0078369D" w:rsidRDefault="00682A11" w:rsidP="00682A11">
            <w:pPr>
              <w:pStyle w:val="ListParagraph"/>
              <w:ind w:left="0"/>
              <w:jc w:val="center"/>
            </w:pPr>
            <w:r w:rsidRPr="0078369D">
              <w:t>27</w:t>
            </w:r>
          </w:p>
        </w:tc>
      </w:tr>
      <w:tr w:rsidR="00682A11" w14:paraId="090A68DE" w14:textId="77777777" w:rsidTr="00682A11">
        <w:tc>
          <w:tcPr>
            <w:tcW w:w="1098" w:type="dxa"/>
          </w:tcPr>
          <w:p w14:paraId="3244A476" w14:textId="2334D250" w:rsidR="00682A11" w:rsidRDefault="00682A11" w:rsidP="00682A1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M/P</w:t>
            </w:r>
          </w:p>
        </w:tc>
        <w:tc>
          <w:tcPr>
            <w:tcW w:w="1440" w:type="dxa"/>
          </w:tcPr>
          <w:p w14:paraId="0E661C1C" w14:textId="73BC2028" w:rsidR="00682A11" w:rsidRPr="0078369D" w:rsidRDefault="00682A11" w:rsidP="00682A11">
            <w:pPr>
              <w:pStyle w:val="ListParagraph"/>
              <w:ind w:left="0"/>
              <w:jc w:val="center"/>
            </w:pPr>
            <w:r w:rsidRPr="0078369D">
              <w:t>40</w:t>
            </w:r>
          </w:p>
        </w:tc>
        <w:tc>
          <w:tcPr>
            <w:tcW w:w="1350" w:type="dxa"/>
          </w:tcPr>
          <w:p w14:paraId="7E511E75" w14:textId="63DE0B3D" w:rsidR="00682A11" w:rsidRPr="0078369D" w:rsidRDefault="00682A11" w:rsidP="00682A11">
            <w:pPr>
              <w:pStyle w:val="ListParagraph"/>
              <w:ind w:left="0"/>
              <w:jc w:val="center"/>
            </w:pPr>
            <w:r w:rsidRPr="0078369D">
              <w:t>40</w:t>
            </w:r>
          </w:p>
        </w:tc>
      </w:tr>
      <w:tr w:rsidR="00682A11" w14:paraId="5BCE34E3" w14:textId="77777777" w:rsidTr="00682A11">
        <w:tc>
          <w:tcPr>
            <w:tcW w:w="1098" w:type="dxa"/>
          </w:tcPr>
          <w:p w14:paraId="6F65B196" w14:textId="3C7503E8" w:rsidR="00682A11" w:rsidRDefault="00682A11" w:rsidP="00682A1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440" w:type="dxa"/>
          </w:tcPr>
          <w:p w14:paraId="2B5AB663" w14:textId="132AA089" w:rsidR="00682A11" w:rsidRPr="0078369D" w:rsidRDefault="00682A11" w:rsidP="00682A11">
            <w:pPr>
              <w:pStyle w:val="ListParagraph"/>
              <w:ind w:left="0"/>
              <w:jc w:val="center"/>
            </w:pPr>
            <w:r w:rsidRPr="0078369D">
              <w:t>30</w:t>
            </w:r>
          </w:p>
        </w:tc>
        <w:tc>
          <w:tcPr>
            <w:tcW w:w="1350" w:type="dxa"/>
          </w:tcPr>
          <w:p w14:paraId="5213C736" w14:textId="5862162D" w:rsidR="00682A11" w:rsidRPr="0078369D" w:rsidRDefault="00682A11" w:rsidP="00682A11">
            <w:pPr>
              <w:pStyle w:val="ListParagraph"/>
              <w:ind w:left="0"/>
              <w:jc w:val="center"/>
            </w:pPr>
            <w:r w:rsidRPr="0078369D">
              <w:t>26</w:t>
            </w:r>
          </w:p>
        </w:tc>
      </w:tr>
      <w:tr w:rsidR="00682A11" w14:paraId="31B1C4F3" w14:textId="77777777" w:rsidTr="00682A11">
        <w:tc>
          <w:tcPr>
            <w:tcW w:w="1098" w:type="dxa"/>
          </w:tcPr>
          <w:p w14:paraId="10CFD33E" w14:textId="7023A1A3" w:rsidR="00682A11" w:rsidRDefault="00682A11" w:rsidP="00682A1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M/B</w:t>
            </w:r>
          </w:p>
        </w:tc>
        <w:tc>
          <w:tcPr>
            <w:tcW w:w="1440" w:type="dxa"/>
          </w:tcPr>
          <w:p w14:paraId="0FE79EC9" w14:textId="655D60F0" w:rsidR="00682A11" w:rsidRPr="0078369D" w:rsidRDefault="00682A11" w:rsidP="00682A11">
            <w:pPr>
              <w:pStyle w:val="ListParagraph"/>
              <w:ind w:left="0"/>
              <w:jc w:val="center"/>
            </w:pPr>
            <w:r w:rsidRPr="0078369D">
              <w:t>42</w:t>
            </w:r>
          </w:p>
        </w:tc>
        <w:tc>
          <w:tcPr>
            <w:tcW w:w="1350" w:type="dxa"/>
          </w:tcPr>
          <w:p w14:paraId="43C32D68" w14:textId="45F98F38" w:rsidR="00682A11" w:rsidRPr="0078369D" w:rsidRDefault="00682A11" w:rsidP="00682A11">
            <w:pPr>
              <w:pStyle w:val="ListParagraph"/>
              <w:ind w:left="0"/>
              <w:jc w:val="center"/>
            </w:pPr>
            <w:r w:rsidRPr="0078369D">
              <w:t>30</w:t>
            </w:r>
          </w:p>
        </w:tc>
      </w:tr>
      <w:tr w:rsidR="00682A11" w14:paraId="40C7D86D" w14:textId="77777777" w:rsidTr="00682A11">
        <w:tc>
          <w:tcPr>
            <w:tcW w:w="1098" w:type="dxa"/>
          </w:tcPr>
          <w:p w14:paraId="0BDD73C6" w14:textId="21FCD98F" w:rsidR="00682A11" w:rsidRDefault="00682A11" w:rsidP="00682A1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440" w:type="dxa"/>
          </w:tcPr>
          <w:p w14:paraId="49AF3012" w14:textId="4A5CC7BB" w:rsidR="00682A11" w:rsidRPr="0078369D" w:rsidRDefault="00682A11" w:rsidP="00682A11">
            <w:pPr>
              <w:pStyle w:val="ListParagraph"/>
              <w:ind w:left="0"/>
              <w:jc w:val="center"/>
            </w:pPr>
            <w:r w:rsidRPr="0078369D">
              <w:t>30</w:t>
            </w:r>
          </w:p>
        </w:tc>
        <w:tc>
          <w:tcPr>
            <w:tcW w:w="1350" w:type="dxa"/>
          </w:tcPr>
          <w:p w14:paraId="60D404C5" w14:textId="11F82D24" w:rsidR="00682A11" w:rsidRPr="0078369D" w:rsidRDefault="00682A11" w:rsidP="00682A11">
            <w:pPr>
              <w:pStyle w:val="ListParagraph"/>
              <w:ind w:left="0"/>
              <w:jc w:val="center"/>
            </w:pPr>
            <w:r w:rsidRPr="0078369D">
              <w:t>29</w:t>
            </w:r>
          </w:p>
        </w:tc>
      </w:tr>
      <w:tr w:rsidR="00682A11" w14:paraId="069F1C55" w14:textId="77777777" w:rsidTr="00682A11">
        <w:tc>
          <w:tcPr>
            <w:tcW w:w="1098" w:type="dxa"/>
          </w:tcPr>
          <w:p w14:paraId="4DC6A5CA" w14:textId="7C3319CA" w:rsidR="00682A11" w:rsidRDefault="00682A11" w:rsidP="00682A1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M/M</w:t>
            </w:r>
          </w:p>
        </w:tc>
        <w:tc>
          <w:tcPr>
            <w:tcW w:w="1440" w:type="dxa"/>
          </w:tcPr>
          <w:p w14:paraId="58D30834" w14:textId="64672407" w:rsidR="00682A11" w:rsidRPr="0078369D" w:rsidRDefault="00682A11" w:rsidP="00682A11">
            <w:pPr>
              <w:pStyle w:val="ListParagraph"/>
              <w:ind w:left="0"/>
              <w:jc w:val="center"/>
            </w:pPr>
            <w:r w:rsidRPr="0078369D">
              <w:t>28</w:t>
            </w:r>
          </w:p>
        </w:tc>
        <w:tc>
          <w:tcPr>
            <w:tcW w:w="1350" w:type="dxa"/>
          </w:tcPr>
          <w:p w14:paraId="32EE9A38" w14:textId="78E870BA" w:rsidR="00682A11" w:rsidRPr="0078369D" w:rsidRDefault="00682A11" w:rsidP="00682A11">
            <w:pPr>
              <w:pStyle w:val="ListParagraph"/>
              <w:ind w:left="0"/>
              <w:jc w:val="center"/>
            </w:pPr>
            <w:r w:rsidRPr="0078369D">
              <w:t>28</w:t>
            </w:r>
          </w:p>
        </w:tc>
      </w:tr>
      <w:tr w:rsidR="00682A11" w14:paraId="13C624CF" w14:textId="77777777" w:rsidTr="00682A11">
        <w:tc>
          <w:tcPr>
            <w:tcW w:w="1098" w:type="dxa"/>
          </w:tcPr>
          <w:p w14:paraId="49E64E75" w14:textId="337EDF1C" w:rsidR="00682A11" w:rsidRDefault="00682A11" w:rsidP="00682A1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40" w:type="dxa"/>
          </w:tcPr>
          <w:p w14:paraId="235CCDB3" w14:textId="2541FAB5" w:rsidR="00682A11" w:rsidRPr="0078369D" w:rsidRDefault="00682A11" w:rsidP="00682A11">
            <w:pPr>
              <w:pStyle w:val="ListParagraph"/>
              <w:ind w:left="0"/>
              <w:jc w:val="center"/>
            </w:pPr>
            <w:r w:rsidRPr="0078369D">
              <w:t>259</w:t>
            </w:r>
          </w:p>
        </w:tc>
        <w:tc>
          <w:tcPr>
            <w:tcW w:w="1350" w:type="dxa"/>
          </w:tcPr>
          <w:p w14:paraId="3A4C14C9" w14:textId="6F3BBACE" w:rsidR="00682A11" w:rsidRPr="0078369D" w:rsidRDefault="00682A11" w:rsidP="00682A11">
            <w:pPr>
              <w:pStyle w:val="ListParagraph"/>
              <w:ind w:left="0"/>
              <w:jc w:val="center"/>
            </w:pPr>
            <w:r w:rsidRPr="0078369D">
              <w:t>213</w:t>
            </w:r>
          </w:p>
        </w:tc>
      </w:tr>
    </w:tbl>
    <w:p w14:paraId="3BD388CC" w14:textId="77777777" w:rsidR="00737B94" w:rsidRPr="00203CE5" w:rsidRDefault="00737B94" w:rsidP="00682A11">
      <w:pPr>
        <w:pStyle w:val="ListParagraph"/>
        <w:rPr>
          <w:b/>
        </w:rPr>
      </w:pPr>
    </w:p>
    <w:p w14:paraId="257B14F6" w14:textId="36EE5DBC" w:rsidR="002244DD" w:rsidRDefault="004A3CB6" w:rsidP="00D56D79">
      <w:r>
        <w:rPr>
          <w:b/>
        </w:rPr>
        <w:t>New</w:t>
      </w:r>
      <w:r w:rsidR="002C6351">
        <w:rPr>
          <w:b/>
        </w:rPr>
        <w:t xml:space="preserve"> </w:t>
      </w:r>
      <w:proofErr w:type="spellStart"/>
      <w:r w:rsidR="002C6351">
        <w:rPr>
          <w:b/>
        </w:rPr>
        <w:t>Buisness</w:t>
      </w:r>
      <w:proofErr w:type="spellEnd"/>
      <w:r>
        <w:rPr>
          <w:b/>
        </w:rPr>
        <w:t xml:space="preserve"> </w:t>
      </w:r>
    </w:p>
    <w:p w14:paraId="208DCA25" w14:textId="26984747" w:rsidR="00550262" w:rsidRDefault="00550262" w:rsidP="00550262">
      <w:pPr>
        <w:pStyle w:val="ListParagraph"/>
        <w:numPr>
          <w:ilvl w:val="0"/>
          <w:numId w:val="45"/>
        </w:numPr>
      </w:pPr>
      <w:r>
        <w:t xml:space="preserve">Appointing new directors for 1 year term - </w:t>
      </w:r>
      <w:r w:rsidR="0078369D" w:rsidRPr="00550262">
        <w:rPr>
          <w:b/>
        </w:rPr>
        <w:t>MOTION CARRIED</w:t>
      </w:r>
      <w:r w:rsidR="0078369D">
        <w:t xml:space="preserve"> </w:t>
      </w:r>
    </w:p>
    <w:p w14:paraId="2F0906E7" w14:textId="5E8EF1D4" w:rsidR="001F002A" w:rsidRPr="00550262" w:rsidRDefault="001F002A" w:rsidP="00550262">
      <w:pPr>
        <w:ind w:left="360"/>
        <w:rPr>
          <w:b/>
        </w:rPr>
      </w:pPr>
    </w:p>
    <w:p w14:paraId="5A183072" w14:textId="4445E807" w:rsidR="002A5624" w:rsidRDefault="002244DD" w:rsidP="00210834">
      <w:pPr>
        <w:spacing w:after="0"/>
      </w:pPr>
      <w:r>
        <w:t>19</w:t>
      </w:r>
      <w:r w:rsidR="00D56D79">
        <w:t>45</w:t>
      </w:r>
      <w:r>
        <w:t xml:space="preserve"> </w:t>
      </w:r>
      <w:r w:rsidR="00D56D79">
        <w:t>Moffat</w:t>
      </w:r>
      <w:r>
        <w:t xml:space="preserve"> Motion to </w:t>
      </w:r>
      <w:r w:rsidR="00B47A8B">
        <w:t>adjourn</w:t>
      </w:r>
      <w:r w:rsidR="0078369D">
        <w:t xml:space="preserve"> </w:t>
      </w:r>
      <w:proofErr w:type="gramStart"/>
      <w:r w:rsidR="0078369D">
        <w:t xml:space="preserve">- </w:t>
      </w:r>
      <w:r>
        <w:t xml:space="preserve"> </w:t>
      </w:r>
      <w:r w:rsidR="0078369D">
        <w:rPr>
          <w:b/>
        </w:rPr>
        <w:t>NAJIM</w:t>
      </w:r>
      <w:proofErr w:type="gramEnd"/>
      <w:r w:rsidR="0078369D">
        <w:rPr>
          <w:b/>
        </w:rPr>
        <w:t>/COLEMECO</w:t>
      </w:r>
      <w:r w:rsidRPr="00D56D79">
        <w:rPr>
          <w:b/>
        </w:rPr>
        <w:t xml:space="preserve"> Carried</w:t>
      </w:r>
    </w:p>
    <w:p w14:paraId="366E6354" w14:textId="77777777" w:rsidR="002244DD" w:rsidRDefault="002244DD" w:rsidP="00210834">
      <w:pPr>
        <w:spacing w:after="0"/>
      </w:pPr>
    </w:p>
    <w:p w14:paraId="48E31C53" w14:textId="77777777" w:rsidR="0078369D" w:rsidRDefault="0078369D" w:rsidP="00210834">
      <w:pPr>
        <w:spacing w:after="0"/>
      </w:pPr>
    </w:p>
    <w:p w14:paraId="4BC27671" w14:textId="77777777" w:rsidR="0078369D" w:rsidRDefault="0078369D" w:rsidP="00210834">
      <w:pPr>
        <w:spacing w:after="0"/>
      </w:pPr>
    </w:p>
    <w:p w14:paraId="7E46A22A" w14:textId="77777777" w:rsidR="0078369D" w:rsidRDefault="0078369D" w:rsidP="00210834">
      <w:pPr>
        <w:spacing w:after="0"/>
      </w:pPr>
    </w:p>
    <w:p w14:paraId="76C832A5" w14:textId="77777777" w:rsidR="0078369D" w:rsidRDefault="0078369D" w:rsidP="00210834">
      <w:pPr>
        <w:spacing w:after="0"/>
      </w:pPr>
    </w:p>
    <w:p w14:paraId="794BDAD9" w14:textId="77777777" w:rsidR="0078369D" w:rsidRDefault="0078369D" w:rsidP="00210834">
      <w:pPr>
        <w:spacing w:after="0"/>
      </w:pPr>
    </w:p>
    <w:p w14:paraId="6E17C139" w14:textId="77777777" w:rsidR="0078369D" w:rsidRDefault="0078369D" w:rsidP="00210834">
      <w:pPr>
        <w:spacing w:after="0"/>
      </w:pPr>
    </w:p>
    <w:p w14:paraId="0F531DE8" w14:textId="77777777" w:rsidR="00550262" w:rsidRDefault="00550262" w:rsidP="006A64AF">
      <w:pPr>
        <w:spacing w:after="0"/>
      </w:pPr>
    </w:p>
    <w:p w14:paraId="4F3FB294" w14:textId="77777777" w:rsidR="002244DD" w:rsidRDefault="002244DD" w:rsidP="00210834">
      <w:pPr>
        <w:spacing w:after="0"/>
      </w:pPr>
    </w:p>
    <w:sectPr w:rsidR="002244DD" w:rsidSect="00927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3DBDF" w14:textId="77777777" w:rsidR="00550262" w:rsidRDefault="00550262" w:rsidP="00E278AA">
      <w:pPr>
        <w:spacing w:after="0" w:line="240" w:lineRule="auto"/>
      </w:pPr>
      <w:r>
        <w:separator/>
      </w:r>
    </w:p>
  </w:endnote>
  <w:endnote w:type="continuationSeparator" w:id="0">
    <w:p w14:paraId="4F1E3447" w14:textId="77777777" w:rsidR="00550262" w:rsidRDefault="00550262" w:rsidP="00E2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5E031" w14:textId="77777777" w:rsidR="00550262" w:rsidRDefault="00550262" w:rsidP="00E278AA">
      <w:pPr>
        <w:spacing w:after="0" w:line="240" w:lineRule="auto"/>
      </w:pPr>
      <w:r>
        <w:separator/>
      </w:r>
    </w:p>
  </w:footnote>
  <w:footnote w:type="continuationSeparator" w:id="0">
    <w:p w14:paraId="67A4D2B2" w14:textId="77777777" w:rsidR="00550262" w:rsidRDefault="00550262" w:rsidP="00E2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C1E"/>
    <w:multiLevelType w:val="hybridMultilevel"/>
    <w:tmpl w:val="FCA0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56037"/>
    <w:multiLevelType w:val="hybridMultilevel"/>
    <w:tmpl w:val="C2049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88E"/>
    <w:multiLevelType w:val="hybridMultilevel"/>
    <w:tmpl w:val="5B04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5074B"/>
    <w:multiLevelType w:val="hybridMultilevel"/>
    <w:tmpl w:val="AC327E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A365B"/>
    <w:multiLevelType w:val="hybridMultilevel"/>
    <w:tmpl w:val="56FA2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73FE4"/>
    <w:multiLevelType w:val="hybridMultilevel"/>
    <w:tmpl w:val="99C45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F6572"/>
    <w:multiLevelType w:val="hybridMultilevel"/>
    <w:tmpl w:val="2A685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55EF0"/>
    <w:multiLevelType w:val="hybridMultilevel"/>
    <w:tmpl w:val="C7A6D7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7A34FB"/>
    <w:multiLevelType w:val="hybridMultilevel"/>
    <w:tmpl w:val="69BE068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3A2349B"/>
    <w:multiLevelType w:val="hybridMultilevel"/>
    <w:tmpl w:val="2988A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71065"/>
    <w:multiLevelType w:val="hybridMultilevel"/>
    <w:tmpl w:val="6E9029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873AE"/>
    <w:multiLevelType w:val="hybridMultilevel"/>
    <w:tmpl w:val="4B265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C31CD"/>
    <w:multiLevelType w:val="hybridMultilevel"/>
    <w:tmpl w:val="967A61A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B274127"/>
    <w:multiLevelType w:val="hybridMultilevel"/>
    <w:tmpl w:val="E59AF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44A6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D7DA6"/>
    <w:multiLevelType w:val="hybridMultilevel"/>
    <w:tmpl w:val="5AE2E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909F7"/>
    <w:multiLevelType w:val="hybridMultilevel"/>
    <w:tmpl w:val="FD6A8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770E7"/>
    <w:multiLevelType w:val="hybridMultilevel"/>
    <w:tmpl w:val="413058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634BB"/>
    <w:multiLevelType w:val="hybridMultilevel"/>
    <w:tmpl w:val="4C969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B5CFC"/>
    <w:multiLevelType w:val="hybridMultilevel"/>
    <w:tmpl w:val="79D45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68F"/>
    <w:multiLevelType w:val="hybridMultilevel"/>
    <w:tmpl w:val="177E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847DA"/>
    <w:multiLevelType w:val="hybridMultilevel"/>
    <w:tmpl w:val="F5CE85C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56458C8"/>
    <w:multiLevelType w:val="hybridMultilevel"/>
    <w:tmpl w:val="80747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23EB3"/>
    <w:multiLevelType w:val="hybridMultilevel"/>
    <w:tmpl w:val="17C2F6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C3A17"/>
    <w:multiLevelType w:val="hybridMultilevel"/>
    <w:tmpl w:val="3C367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03EAB"/>
    <w:multiLevelType w:val="hybridMultilevel"/>
    <w:tmpl w:val="C07CF3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A07115"/>
    <w:multiLevelType w:val="hybridMultilevel"/>
    <w:tmpl w:val="0A8E3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69B3D60"/>
    <w:multiLevelType w:val="hybridMultilevel"/>
    <w:tmpl w:val="A80A0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20481"/>
    <w:multiLevelType w:val="hybridMultilevel"/>
    <w:tmpl w:val="0FD49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945B3"/>
    <w:multiLevelType w:val="hybridMultilevel"/>
    <w:tmpl w:val="4CE2C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6309E"/>
    <w:multiLevelType w:val="hybridMultilevel"/>
    <w:tmpl w:val="D2F22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90D08"/>
    <w:multiLevelType w:val="hybridMultilevel"/>
    <w:tmpl w:val="BA48D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E7569"/>
    <w:multiLevelType w:val="hybridMultilevel"/>
    <w:tmpl w:val="2AC66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F7D6A"/>
    <w:multiLevelType w:val="hybridMultilevel"/>
    <w:tmpl w:val="3B14B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567B4"/>
    <w:multiLevelType w:val="hybridMultilevel"/>
    <w:tmpl w:val="4F829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94B3A"/>
    <w:multiLevelType w:val="hybridMultilevel"/>
    <w:tmpl w:val="59BE65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F28C5"/>
    <w:multiLevelType w:val="hybridMultilevel"/>
    <w:tmpl w:val="A2A8AD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91B6D"/>
    <w:multiLevelType w:val="hybridMultilevel"/>
    <w:tmpl w:val="A3B4A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D2CF5"/>
    <w:multiLevelType w:val="hybridMultilevel"/>
    <w:tmpl w:val="D43456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6753C"/>
    <w:multiLevelType w:val="hybridMultilevel"/>
    <w:tmpl w:val="975E77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D9627B"/>
    <w:multiLevelType w:val="hybridMultilevel"/>
    <w:tmpl w:val="A5A4F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5E57AC"/>
    <w:multiLevelType w:val="hybridMultilevel"/>
    <w:tmpl w:val="3ECA5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EB5A42"/>
    <w:multiLevelType w:val="hybridMultilevel"/>
    <w:tmpl w:val="BD18D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5D1009"/>
    <w:multiLevelType w:val="hybridMultilevel"/>
    <w:tmpl w:val="DC2C36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069C8"/>
    <w:multiLevelType w:val="hybridMultilevel"/>
    <w:tmpl w:val="D8B2B9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C4D36"/>
    <w:multiLevelType w:val="hybridMultilevel"/>
    <w:tmpl w:val="B9C676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DE0E2F"/>
    <w:multiLevelType w:val="hybridMultilevel"/>
    <w:tmpl w:val="9148F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92A3E"/>
    <w:multiLevelType w:val="hybridMultilevel"/>
    <w:tmpl w:val="A7726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40"/>
  </w:num>
  <w:num w:numId="4">
    <w:abstractNumId w:val="28"/>
  </w:num>
  <w:num w:numId="5">
    <w:abstractNumId w:val="3"/>
  </w:num>
  <w:num w:numId="6">
    <w:abstractNumId w:val="35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19"/>
  </w:num>
  <w:num w:numId="12">
    <w:abstractNumId w:val="7"/>
  </w:num>
  <w:num w:numId="13">
    <w:abstractNumId w:val="27"/>
  </w:num>
  <w:num w:numId="14">
    <w:abstractNumId w:val="38"/>
  </w:num>
  <w:num w:numId="15">
    <w:abstractNumId w:val="4"/>
  </w:num>
  <w:num w:numId="16">
    <w:abstractNumId w:val="21"/>
  </w:num>
  <w:num w:numId="17">
    <w:abstractNumId w:val="11"/>
  </w:num>
  <w:num w:numId="18">
    <w:abstractNumId w:val="45"/>
  </w:num>
  <w:num w:numId="19">
    <w:abstractNumId w:val="44"/>
  </w:num>
  <w:num w:numId="20">
    <w:abstractNumId w:val="42"/>
  </w:num>
  <w:num w:numId="21">
    <w:abstractNumId w:val="26"/>
  </w:num>
  <w:num w:numId="22">
    <w:abstractNumId w:val="41"/>
  </w:num>
  <w:num w:numId="23">
    <w:abstractNumId w:val="23"/>
  </w:num>
  <w:num w:numId="24">
    <w:abstractNumId w:val="22"/>
  </w:num>
  <w:num w:numId="25">
    <w:abstractNumId w:val="18"/>
  </w:num>
  <w:num w:numId="26">
    <w:abstractNumId w:val="24"/>
  </w:num>
  <w:num w:numId="27">
    <w:abstractNumId w:val="46"/>
  </w:num>
  <w:num w:numId="28">
    <w:abstractNumId w:val="37"/>
  </w:num>
  <w:num w:numId="29">
    <w:abstractNumId w:val="15"/>
  </w:num>
  <w:num w:numId="30">
    <w:abstractNumId w:val="33"/>
  </w:num>
  <w:num w:numId="31">
    <w:abstractNumId w:val="30"/>
  </w:num>
  <w:num w:numId="32">
    <w:abstractNumId w:val="43"/>
  </w:num>
  <w:num w:numId="33">
    <w:abstractNumId w:val="12"/>
  </w:num>
  <w:num w:numId="34">
    <w:abstractNumId w:val="20"/>
  </w:num>
  <w:num w:numId="35">
    <w:abstractNumId w:val="8"/>
  </w:num>
  <w:num w:numId="36">
    <w:abstractNumId w:val="39"/>
  </w:num>
  <w:num w:numId="37">
    <w:abstractNumId w:val="17"/>
  </w:num>
  <w:num w:numId="38">
    <w:abstractNumId w:val="32"/>
  </w:num>
  <w:num w:numId="39">
    <w:abstractNumId w:val="6"/>
  </w:num>
  <w:num w:numId="40">
    <w:abstractNumId w:val="29"/>
  </w:num>
  <w:num w:numId="41">
    <w:abstractNumId w:val="36"/>
  </w:num>
  <w:num w:numId="42">
    <w:abstractNumId w:val="16"/>
  </w:num>
  <w:num w:numId="43">
    <w:abstractNumId w:val="31"/>
  </w:num>
  <w:num w:numId="44">
    <w:abstractNumId w:val="14"/>
  </w:num>
  <w:num w:numId="45">
    <w:abstractNumId w:val="34"/>
  </w:num>
  <w:num w:numId="46">
    <w:abstractNumId w:val="1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3E"/>
    <w:rsid w:val="00007F0D"/>
    <w:rsid w:val="00023DFE"/>
    <w:rsid w:val="00040ED1"/>
    <w:rsid w:val="00043918"/>
    <w:rsid w:val="000457BB"/>
    <w:rsid w:val="000532FC"/>
    <w:rsid w:val="000A31AB"/>
    <w:rsid w:val="000D6F49"/>
    <w:rsid w:val="000E14B5"/>
    <w:rsid w:val="001E0BC0"/>
    <w:rsid w:val="001F002A"/>
    <w:rsid w:val="00203CE5"/>
    <w:rsid w:val="0020511E"/>
    <w:rsid w:val="00210834"/>
    <w:rsid w:val="002244DD"/>
    <w:rsid w:val="0025445C"/>
    <w:rsid w:val="00257851"/>
    <w:rsid w:val="00267DDD"/>
    <w:rsid w:val="002A5624"/>
    <w:rsid w:val="002C6351"/>
    <w:rsid w:val="00317CA5"/>
    <w:rsid w:val="00334D15"/>
    <w:rsid w:val="003429EA"/>
    <w:rsid w:val="003447DC"/>
    <w:rsid w:val="003451FA"/>
    <w:rsid w:val="003F4FC5"/>
    <w:rsid w:val="00413BC9"/>
    <w:rsid w:val="004427FF"/>
    <w:rsid w:val="004435A8"/>
    <w:rsid w:val="004643F9"/>
    <w:rsid w:val="00475CF3"/>
    <w:rsid w:val="00483357"/>
    <w:rsid w:val="004914F7"/>
    <w:rsid w:val="004A3CB6"/>
    <w:rsid w:val="004D4CC9"/>
    <w:rsid w:val="004F3A35"/>
    <w:rsid w:val="005237D0"/>
    <w:rsid w:val="00550262"/>
    <w:rsid w:val="00566B11"/>
    <w:rsid w:val="00596EBE"/>
    <w:rsid w:val="005D3C3A"/>
    <w:rsid w:val="005F299C"/>
    <w:rsid w:val="00600E76"/>
    <w:rsid w:val="00605739"/>
    <w:rsid w:val="006126BC"/>
    <w:rsid w:val="0065548A"/>
    <w:rsid w:val="0067244B"/>
    <w:rsid w:val="00681109"/>
    <w:rsid w:val="00682A11"/>
    <w:rsid w:val="006A64AF"/>
    <w:rsid w:val="00711B33"/>
    <w:rsid w:val="007255E7"/>
    <w:rsid w:val="00737B94"/>
    <w:rsid w:val="00770BF1"/>
    <w:rsid w:val="0078369D"/>
    <w:rsid w:val="00793240"/>
    <w:rsid w:val="00831835"/>
    <w:rsid w:val="008375DC"/>
    <w:rsid w:val="00841C00"/>
    <w:rsid w:val="00854DDC"/>
    <w:rsid w:val="00867BF9"/>
    <w:rsid w:val="008A6AF7"/>
    <w:rsid w:val="009217DB"/>
    <w:rsid w:val="009229C1"/>
    <w:rsid w:val="009276BF"/>
    <w:rsid w:val="00964A93"/>
    <w:rsid w:val="0099222E"/>
    <w:rsid w:val="009A3F82"/>
    <w:rsid w:val="009A5210"/>
    <w:rsid w:val="009B0221"/>
    <w:rsid w:val="009C2A12"/>
    <w:rsid w:val="009E3569"/>
    <w:rsid w:val="00A11AD0"/>
    <w:rsid w:val="00A35CA8"/>
    <w:rsid w:val="00A415CD"/>
    <w:rsid w:val="00A547EA"/>
    <w:rsid w:val="00A65072"/>
    <w:rsid w:val="00A8532A"/>
    <w:rsid w:val="00A9611F"/>
    <w:rsid w:val="00AA64E8"/>
    <w:rsid w:val="00AB002A"/>
    <w:rsid w:val="00AB69E8"/>
    <w:rsid w:val="00AC24B2"/>
    <w:rsid w:val="00B17A34"/>
    <w:rsid w:val="00B351EB"/>
    <w:rsid w:val="00B47A8B"/>
    <w:rsid w:val="00B6716B"/>
    <w:rsid w:val="00B94B8B"/>
    <w:rsid w:val="00C05878"/>
    <w:rsid w:val="00C525A8"/>
    <w:rsid w:val="00C7403E"/>
    <w:rsid w:val="00C9702C"/>
    <w:rsid w:val="00C9733E"/>
    <w:rsid w:val="00CA256B"/>
    <w:rsid w:val="00D12838"/>
    <w:rsid w:val="00D31A57"/>
    <w:rsid w:val="00D56D79"/>
    <w:rsid w:val="00D621C7"/>
    <w:rsid w:val="00D83BDE"/>
    <w:rsid w:val="00D974C4"/>
    <w:rsid w:val="00DD5802"/>
    <w:rsid w:val="00E11535"/>
    <w:rsid w:val="00E25A4F"/>
    <w:rsid w:val="00E278AA"/>
    <w:rsid w:val="00E42576"/>
    <w:rsid w:val="00E81C6C"/>
    <w:rsid w:val="00E82DF6"/>
    <w:rsid w:val="00E83F00"/>
    <w:rsid w:val="00F3707F"/>
    <w:rsid w:val="00FC050D"/>
    <w:rsid w:val="00FC1F12"/>
    <w:rsid w:val="00FD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ED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AA"/>
  </w:style>
  <w:style w:type="paragraph" w:styleId="Footer">
    <w:name w:val="footer"/>
    <w:basedOn w:val="Normal"/>
    <w:link w:val="FooterChar"/>
    <w:uiPriority w:val="99"/>
    <w:unhideWhenUsed/>
    <w:rsid w:val="00E2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AA"/>
  </w:style>
  <w:style w:type="table" w:styleId="TableGrid">
    <w:name w:val="Table Grid"/>
    <w:basedOn w:val="TableNormal"/>
    <w:uiPriority w:val="39"/>
    <w:rsid w:val="0068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AA"/>
  </w:style>
  <w:style w:type="paragraph" w:styleId="Footer">
    <w:name w:val="footer"/>
    <w:basedOn w:val="Normal"/>
    <w:link w:val="FooterChar"/>
    <w:uiPriority w:val="99"/>
    <w:unhideWhenUsed/>
    <w:rsid w:val="00E2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AA"/>
  </w:style>
  <w:style w:type="table" w:styleId="TableGrid">
    <w:name w:val="Table Grid"/>
    <w:basedOn w:val="TableNormal"/>
    <w:uiPriority w:val="39"/>
    <w:rsid w:val="0068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247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Pharm1</dc:creator>
  <cp:lastModifiedBy>Danielle</cp:lastModifiedBy>
  <cp:revision>8</cp:revision>
  <cp:lastPrinted>2017-03-21T21:35:00Z</cp:lastPrinted>
  <dcterms:created xsi:type="dcterms:W3CDTF">2019-04-09T23:16:00Z</dcterms:created>
  <dcterms:modified xsi:type="dcterms:W3CDTF">2019-04-11T15:24:00Z</dcterms:modified>
</cp:coreProperties>
</file>